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EFB7" w14:textId="523685D6" w:rsidR="001D785D" w:rsidRPr="00E81202" w:rsidRDefault="00FA418B" w:rsidP="001D785D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6F7C2B">
        <w:rPr>
          <w:noProof/>
          <w:lang w:val="uk-UA"/>
        </w:rPr>
        <w:drawing>
          <wp:anchor distT="0" distB="0" distL="114300" distR="114300" simplePos="0" relativeHeight="251635200" behindDoc="0" locked="0" layoutInCell="1" allowOverlap="1" wp14:anchorId="09A06340" wp14:editId="3B80E83A">
            <wp:simplePos x="0" y="0"/>
            <wp:positionH relativeFrom="column">
              <wp:posOffset>165100</wp:posOffset>
            </wp:positionH>
            <wp:positionV relativeFrom="paragraph">
              <wp:posOffset>-65405</wp:posOffset>
            </wp:positionV>
            <wp:extent cx="858520" cy="1103630"/>
            <wp:effectExtent l="0" t="0" r="0" b="1270"/>
            <wp:wrapSquare wrapText="bothSides"/>
            <wp:docPr id="2" name="Рисунок 2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6F7C2B">
        <w:rPr>
          <w:lang w:val="uk-UA"/>
        </w:rPr>
        <w:t xml:space="preserve">  </w:t>
      </w:r>
      <w:r w:rsidR="001D785D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1D785D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1D785D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1D785D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1D785D">
        <w:rPr>
          <w:rFonts w:ascii="Times New Roman" w:eastAsia="TimesNewRomanPSMT" w:hAnsi="Times New Roman"/>
          <w:bCs/>
          <w:sz w:val="18"/>
          <w:szCs w:val="18"/>
          <w:lang w:val="uk-UA"/>
        </w:rPr>
        <w:t>102В</w:t>
      </w:r>
    </w:p>
    <w:p w14:paraId="2B1C1BDE" w14:textId="77777777" w:rsidR="001D785D" w:rsidRPr="00D8716B" w:rsidRDefault="001D785D" w:rsidP="001D785D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7065EC10" w14:textId="77777777" w:rsidR="001D785D" w:rsidRDefault="001D785D" w:rsidP="001D785D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111E088B" w14:textId="77777777" w:rsidR="001D785D" w:rsidRPr="00D8716B" w:rsidRDefault="001D785D" w:rsidP="001D785D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4673D68C" w14:textId="11CBF6B6" w:rsidR="00CB4902" w:rsidRPr="006F7C2B" w:rsidRDefault="001D785D" w:rsidP="001D785D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1D785D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64FAA115" w14:textId="77777777" w:rsidR="00ED5D8A" w:rsidRPr="006F7C2B" w:rsidRDefault="00E303C7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F7C2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7E0295DD" w14:textId="77777777" w:rsidR="008554E3" w:rsidRPr="006F7C2B" w:rsidRDefault="008554E3" w:rsidP="008554E3">
      <w:pPr>
        <w:autoSpaceDE w:val="0"/>
        <w:autoSpaceDN w:val="0"/>
        <w:adjustRightInd w:val="0"/>
        <w:spacing w:after="0" w:line="240" w:lineRule="auto"/>
        <w:ind w:left="-794" w:right="-567" w:firstLine="284"/>
        <w:rPr>
          <w:rFonts w:ascii="Times New Roman" w:eastAsia="TimesNewRomanPSMT" w:hAnsi="Times New Roman"/>
          <w:sz w:val="16"/>
          <w:szCs w:val="16"/>
          <w:lang w:val="uk-UA"/>
        </w:rPr>
      </w:pPr>
      <w:r w:rsidRPr="006F7C2B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6F7C2B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6F7C2B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5873181A" w14:textId="4150EAA1" w:rsidR="00ED5D8A" w:rsidRPr="006F7C2B" w:rsidRDefault="008554E3" w:rsidP="005E0705">
      <w:pPr>
        <w:autoSpaceDE w:val="0"/>
        <w:autoSpaceDN w:val="0"/>
        <w:adjustRightInd w:val="0"/>
        <w:spacing w:after="0" w:line="240" w:lineRule="auto"/>
        <w:ind w:left="-794" w:right="-567" w:firstLine="284"/>
        <w:rPr>
          <w:rFonts w:ascii="Times New Roman" w:eastAsia="TimesNewRomanPSMT" w:hAnsi="Times New Roman"/>
          <w:sz w:val="16"/>
          <w:szCs w:val="16"/>
          <w:lang w:val="uk-UA"/>
        </w:rPr>
      </w:pPr>
      <w:r w:rsidRPr="006F7C2B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52707E8D" w14:textId="16CFAA76" w:rsidR="00ED5D8A" w:rsidRPr="006F7C2B" w:rsidRDefault="005E0705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F7C2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49536" behindDoc="0" locked="0" layoutInCell="1" allowOverlap="1" wp14:anchorId="144E24BF" wp14:editId="7422A00C">
            <wp:simplePos x="0" y="0"/>
            <wp:positionH relativeFrom="column">
              <wp:posOffset>3234690</wp:posOffset>
            </wp:positionH>
            <wp:positionV relativeFrom="paragraph">
              <wp:posOffset>1770380</wp:posOffset>
            </wp:positionV>
            <wp:extent cx="2754630" cy="663251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66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C2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72064" behindDoc="0" locked="0" layoutInCell="1" allowOverlap="1" wp14:anchorId="1D3350F4" wp14:editId="1F0DBA22">
            <wp:simplePos x="0" y="0"/>
            <wp:positionH relativeFrom="column">
              <wp:posOffset>4844415</wp:posOffset>
            </wp:positionH>
            <wp:positionV relativeFrom="paragraph">
              <wp:posOffset>1148080</wp:posOffset>
            </wp:positionV>
            <wp:extent cx="1514475" cy="579901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7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C2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5680" behindDoc="0" locked="0" layoutInCell="1" allowOverlap="1" wp14:anchorId="4EE3EC7B" wp14:editId="408918D8">
            <wp:simplePos x="0" y="0"/>
            <wp:positionH relativeFrom="column">
              <wp:posOffset>3173095</wp:posOffset>
            </wp:positionH>
            <wp:positionV relativeFrom="paragraph">
              <wp:posOffset>142240</wp:posOffset>
            </wp:positionV>
            <wp:extent cx="2407285" cy="145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45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6F7C2B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6F7C2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1652"/>
      </w:tblGrid>
      <w:tr w:rsidR="00ED5D8A" w:rsidRPr="006F7C2B" w14:paraId="4D583996" w14:textId="77777777" w:rsidTr="001D785D">
        <w:trPr>
          <w:trHeight w:val="222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40B3D0A6" w14:textId="77777777" w:rsidR="00ED5D8A" w:rsidRPr="006F7C2B" w:rsidRDefault="00ED5D8A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6F7C2B" w14:paraId="52715983" w14:textId="77777777" w:rsidTr="001D785D">
        <w:trPr>
          <w:trHeight w:val="70"/>
        </w:trPr>
        <w:tc>
          <w:tcPr>
            <w:tcW w:w="3261" w:type="dxa"/>
          </w:tcPr>
          <w:p w14:paraId="4CA5FBB2" w14:textId="77777777" w:rsidR="00ED5D8A" w:rsidRPr="006F7C2B" w:rsidRDefault="00ED5D8A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16B5AB17" w14:textId="77777777" w:rsidR="00ED5D8A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6F7C2B" w14:paraId="35FF73BA" w14:textId="77777777" w:rsidTr="001D785D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183CD5B" w14:textId="519FD8F6" w:rsidR="00ED5D8A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86A02F0" w14:textId="77777777" w:rsidR="003C737C" w:rsidRPr="006F7C2B" w:rsidRDefault="00260D1F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800-4000</w:t>
            </w:r>
          </w:p>
        </w:tc>
      </w:tr>
      <w:tr w:rsidR="00ED5D8A" w:rsidRPr="006F7C2B" w14:paraId="71D7FBAC" w14:textId="77777777" w:rsidTr="001D785D">
        <w:trPr>
          <w:trHeight w:val="70"/>
        </w:trPr>
        <w:tc>
          <w:tcPr>
            <w:tcW w:w="3261" w:type="dxa"/>
          </w:tcPr>
          <w:p w14:paraId="24076570" w14:textId="77777777" w:rsidR="00ED5D8A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4ACB3C60" w14:textId="77777777" w:rsidR="00ED5D8A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6F7C2B" w14:paraId="5B2ADBE4" w14:textId="77777777" w:rsidTr="001D785D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5DEFCA9" w14:textId="03242649" w:rsidR="00ED5D8A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9E3205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68F8695" w14:textId="77777777" w:rsidR="00ED5D8A" w:rsidRPr="006F7C2B" w:rsidRDefault="00260D1F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10-40</w:t>
            </w:r>
          </w:p>
        </w:tc>
      </w:tr>
      <w:tr w:rsidR="00ED5D8A" w:rsidRPr="006F7C2B" w14:paraId="03F8F73F" w14:textId="77777777" w:rsidTr="001D785D">
        <w:trPr>
          <w:trHeight w:val="70"/>
        </w:trPr>
        <w:tc>
          <w:tcPr>
            <w:tcW w:w="3261" w:type="dxa"/>
          </w:tcPr>
          <w:p w14:paraId="1642AAE6" w14:textId="77777777" w:rsidR="00ED5D8A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16A2F0B4" w14:textId="77777777" w:rsidR="00ED5D8A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6F7C2B" w14:paraId="527F434F" w14:textId="77777777" w:rsidTr="001D785D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131D4CD" w14:textId="77777777" w:rsidR="00ED5D8A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FBD76B0" w14:textId="77777777" w:rsidR="00ED5D8A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C81D02" w:rsidRPr="006F7C2B" w14:paraId="7CCEE374" w14:textId="77777777" w:rsidTr="001D785D">
        <w:trPr>
          <w:trHeight w:val="70"/>
        </w:trPr>
        <w:tc>
          <w:tcPr>
            <w:tcW w:w="3261" w:type="dxa"/>
            <w:shd w:val="clear" w:color="auto" w:fill="auto"/>
          </w:tcPr>
          <w:p w14:paraId="77461F5D" w14:textId="77777777" w:rsidR="00C81D02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auto"/>
          </w:tcPr>
          <w:p w14:paraId="582E21AE" w14:textId="77777777" w:rsidR="00C81D02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6F7C2B" w14:paraId="4F9323C0" w14:textId="77777777" w:rsidTr="001D785D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27F8D1C7" w14:textId="77777777" w:rsidR="00C81D02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F9483DB" w14:textId="6A25B4B8" w:rsidR="00C81D02" w:rsidRPr="006F7C2B" w:rsidRDefault="005551E1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6F7C2B" w14:paraId="2D1314AA" w14:textId="77777777" w:rsidTr="001D785D">
        <w:trPr>
          <w:trHeight w:val="70"/>
        </w:trPr>
        <w:tc>
          <w:tcPr>
            <w:tcW w:w="3261" w:type="dxa"/>
            <w:shd w:val="clear" w:color="auto" w:fill="auto"/>
          </w:tcPr>
          <w:p w14:paraId="5ACF699F" w14:textId="77777777" w:rsidR="00C81D02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auto"/>
          </w:tcPr>
          <w:p w14:paraId="6213CFAD" w14:textId="77777777" w:rsidR="00C81D02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6F7C2B" w14:paraId="39FE6509" w14:textId="77777777" w:rsidTr="001D785D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00C780D" w14:textId="77777777" w:rsidR="00C81D02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96670B4" w14:textId="77777777" w:rsidR="00C81D02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6F7C2B" w14:paraId="0B2AA231" w14:textId="77777777" w:rsidTr="001D785D">
        <w:trPr>
          <w:trHeight w:val="70"/>
        </w:trPr>
        <w:tc>
          <w:tcPr>
            <w:tcW w:w="3261" w:type="dxa"/>
            <w:shd w:val="clear" w:color="auto" w:fill="auto"/>
          </w:tcPr>
          <w:p w14:paraId="6F76D439" w14:textId="77777777" w:rsidR="00C81D02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auto"/>
          </w:tcPr>
          <w:p w14:paraId="3CB87343" w14:textId="77777777" w:rsidR="00C81D02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6F7C2B" w14:paraId="16E2EB3F" w14:textId="77777777" w:rsidTr="001D785D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7D9CE4E6" w14:textId="77777777" w:rsidR="00C81D02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706471E" w14:textId="77777777" w:rsidR="00C81D02" w:rsidRPr="006F7C2B" w:rsidRDefault="00260D1F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129*50*135</w:t>
            </w:r>
          </w:p>
        </w:tc>
      </w:tr>
      <w:tr w:rsidR="00C81D02" w:rsidRPr="006F7C2B" w14:paraId="568B5D68" w14:textId="77777777" w:rsidTr="001D785D">
        <w:trPr>
          <w:trHeight w:val="70"/>
        </w:trPr>
        <w:tc>
          <w:tcPr>
            <w:tcW w:w="3261" w:type="dxa"/>
            <w:shd w:val="clear" w:color="auto" w:fill="auto"/>
          </w:tcPr>
          <w:p w14:paraId="1A677CD9" w14:textId="77777777" w:rsidR="00C81D02" w:rsidRPr="006F7C2B" w:rsidRDefault="00C81D02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auto"/>
          </w:tcPr>
          <w:p w14:paraId="0F2D43B6" w14:textId="77777777" w:rsidR="00C81D02" w:rsidRPr="006F7C2B" w:rsidRDefault="00260D1F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1,3</w:t>
            </w:r>
          </w:p>
        </w:tc>
      </w:tr>
      <w:tr w:rsidR="003C737C" w:rsidRPr="006F7C2B" w14:paraId="6627C785" w14:textId="77777777" w:rsidTr="001D785D">
        <w:trPr>
          <w:trHeight w:val="70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3B8B32C7" w14:textId="77777777" w:rsidR="003C737C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6F7C2B" w14:paraId="0723E2BB" w14:textId="77777777" w:rsidTr="001D785D">
        <w:trPr>
          <w:trHeight w:val="70"/>
        </w:trPr>
        <w:tc>
          <w:tcPr>
            <w:tcW w:w="3261" w:type="dxa"/>
          </w:tcPr>
          <w:p w14:paraId="1F1E213F" w14:textId="77777777" w:rsidR="003C737C" w:rsidRPr="006F7C2B" w:rsidRDefault="006F7C2B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6F7C2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61EE1EE3" w14:textId="77777777" w:rsidR="003C737C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6F7C2B" w14:paraId="1A8E3373" w14:textId="77777777" w:rsidTr="001D785D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6BDC181" w14:textId="77777777" w:rsidR="003C737C" w:rsidRPr="006F7C2B" w:rsidRDefault="003C737C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6F7C2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8B533BA" w14:textId="77777777" w:rsidR="003C737C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6F7C2B" w14:paraId="453F5293" w14:textId="77777777" w:rsidTr="001D785D">
        <w:trPr>
          <w:trHeight w:val="70"/>
        </w:trPr>
        <w:tc>
          <w:tcPr>
            <w:tcW w:w="3261" w:type="dxa"/>
          </w:tcPr>
          <w:p w14:paraId="5C588430" w14:textId="77777777" w:rsidR="003C737C" w:rsidRPr="006F7C2B" w:rsidRDefault="003C737C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4AD4153B" w14:textId="77777777" w:rsidR="003C737C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6F7C2B" w14:paraId="4D93C7C7" w14:textId="77777777" w:rsidTr="001D785D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294F9896" w14:textId="77777777" w:rsidR="003C737C" w:rsidRPr="006F7C2B" w:rsidRDefault="003C737C" w:rsidP="005E07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7C2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D9D7B65" w14:textId="77777777" w:rsidR="003C737C" w:rsidRPr="006F7C2B" w:rsidRDefault="003C737C" w:rsidP="005E070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7C2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59F1816F" w14:textId="55CB30D4" w:rsidR="00ED5D8A" w:rsidRPr="006F7C2B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6F7C2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6F7C2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20FF57BE" w14:textId="37CB30A2" w:rsidR="006A3515" w:rsidRPr="006F7C2B" w:rsidRDefault="006A3515" w:rsidP="001D785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F7C2B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tbl>
      <w:tblPr>
        <w:tblpPr w:leftFromText="180" w:rightFromText="180" w:vertAnchor="text" w:horzAnchor="page" w:tblpX="6813" w:tblpY="1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851"/>
        <w:gridCol w:w="1105"/>
        <w:gridCol w:w="992"/>
      </w:tblGrid>
      <w:tr w:rsidR="001D785D" w:rsidRPr="006F7C2B" w14:paraId="1F47E64B" w14:textId="77777777" w:rsidTr="001D785D">
        <w:trPr>
          <w:trHeight w:val="202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33E8E52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6DE0A" w14:textId="77777777" w:rsidR="001D785D" w:rsidRPr="006F7C2B" w:rsidRDefault="001D785D" w:rsidP="001D785D">
            <w:pPr>
              <w:pStyle w:val="Default"/>
              <w:spacing w:after="40"/>
              <w:ind w:left="284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Навантаження, ВА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1284F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Theme="minorHAnsi" w:hAnsiTheme="minorHAnsi" w:cs="Frutiger-Bold"/>
                <w:b/>
                <w:bCs/>
                <w:sz w:val="12"/>
                <w:szCs w:val="12"/>
                <w:lang w:val="uk-UA"/>
              </w:rPr>
            </w:pPr>
            <w:r w:rsidRPr="006F7C2B">
              <w:rPr>
                <w:rFonts w:asciiTheme="minorHAnsi" w:hAnsiTheme="minorHAnsi" w:cs="Frutiger-Bold"/>
                <w:b/>
                <w:bCs/>
                <w:sz w:val="12"/>
                <w:szCs w:val="12"/>
                <w:lang w:val="uk-UA"/>
              </w:rPr>
              <w:t>Вторинний струм, 5А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3026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Frutiger-Bold" w:hAnsi="Frutiger-Bold" w:cs="Frutiger-Bold"/>
                <w:bCs/>
                <w:sz w:val="12"/>
                <w:szCs w:val="12"/>
                <w:lang w:val="uk-UA"/>
              </w:rPr>
            </w:pPr>
            <w:r w:rsidRPr="006F7C2B">
              <w:rPr>
                <w:rFonts w:asciiTheme="minorHAnsi" w:hAnsiTheme="minorHAnsi" w:cs="Frutiger-Bold"/>
                <w:b/>
                <w:bCs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1D785D" w:rsidRPr="006F7C2B" w14:paraId="68EFBF69" w14:textId="77777777" w:rsidTr="001D785D">
        <w:trPr>
          <w:trHeight w:val="210"/>
        </w:trPr>
        <w:tc>
          <w:tcPr>
            <w:tcW w:w="846" w:type="dxa"/>
            <w:vMerge/>
            <w:shd w:val="clear" w:color="auto" w:fill="auto"/>
            <w:vAlign w:val="center"/>
          </w:tcPr>
          <w:p w14:paraId="245A7F79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90F96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proofErr w:type="spellStart"/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Кл</w:t>
            </w:r>
            <w:proofErr w:type="spellEnd"/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 xml:space="preserve"> 0,5 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37C409" w14:textId="77777777" w:rsidR="001D785D" w:rsidRPr="006F7C2B" w:rsidRDefault="001D785D" w:rsidP="001D785D">
            <w:pPr>
              <w:pStyle w:val="Default"/>
              <w:spacing w:after="40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proofErr w:type="spellStart"/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Кл</w:t>
            </w:r>
            <w:proofErr w:type="spellEnd"/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 xml:space="preserve"> 1, ВА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7E685F3D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A9C6D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</w:pPr>
          </w:p>
        </w:tc>
      </w:tr>
      <w:tr w:rsidR="001D785D" w:rsidRPr="006F7C2B" w14:paraId="3E69BC6B" w14:textId="77777777" w:rsidTr="001D785D">
        <w:trPr>
          <w:trHeight w:val="197"/>
        </w:trPr>
        <w:tc>
          <w:tcPr>
            <w:tcW w:w="846" w:type="dxa"/>
            <w:shd w:val="clear" w:color="auto" w:fill="auto"/>
            <w:vAlign w:val="center"/>
          </w:tcPr>
          <w:p w14:paraId="508F19BA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AD4B5" w14:textId="77777777" w:rsidR="001D785D" w:rsidRPr="006F7C2B" w:rsidRDefault="001D785D" w:rsidP="009E3205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1ED8F5" w14:textId="77777777" w:rsidR="001D785D" w:rsidRPr="006F7C2B" w:rsidRDefault="001D785D" w:rsidP="009E3205">
            <w:pPr>
              <w:pStyle w:val="Default"/>
              <w:spacing w:after="40"/>
              <w:ind w:left="284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1105" w:type="dxa"/>
            <w:tcBorders>
              <w:top w:val="nil"/>
            </w:tcBorders>
            <w:shd w:val="clear" w:color="auto" w:fill="auto"/>
            <w:vAlign w:val="center"/>
          </w:tcPr>
          <w:p w14:paraId="4475E122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TAMQ50C800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94A9CAE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TAMQ10C800</w:t>
            </w:r>
          </w:p>
        </w:tc>
      </w:tr>
      <w:tr w:rsidR="001D785D" w:rsidRPr="006F7C2B" w14:paraId="2D7FB6BB" w14:textId="77777777" w:rsidTr="001D785D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796E1C6D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0456D59" w14:textId="77777777" w:rsidR="001D785D" w:rsidRPr="006F7C2B" w:rsidRDefault="001D785D" w:rsidP="009E3205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280AA99" w14:textId="77777777" w:rsidR="001D785D" w:rsidRPr="006F7C2B" w:rsidRDefault="001D785D" w:rsidP="009E3205">
            <w:pPr>
              <w:pStyle w:val="Default"/>
              <w:spacing w:after="40"/>
              <w:ind w:left="284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105" w:type="dxa"/>
            <w:shd w:val="clear" w:color="auto" w:fill="FFF2CC" w:themeFill="accent4" w:themeFillTint="33"/>
            <w:vAlign w:val="center"/>
          </w:tcPr>
          <w:p w14:paraId="2D1DA36C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TAMQ50D100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133907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TAMQ10D100</w:t>
            </w:r>
          </w:p>
        </w:tc>
      </w:tr>
      <w:tr w:rsidR="001D785D" w:rsidRPr="006F7C2B" w14:paraId="1A08CD32" w14:textId="77777777" w:rsidTr="001D785D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17920112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FE0E9" w14:textId="77777777" w:rsidR="001D785D" w:rsidRPr="006F7C2B" w:rsidRDefault="001D785D" w:rsidP="009E3205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A42E86" w14:textId="77777777" w:rsidR="001D785D" w:rsidRPr="006F7C2B" w:rsidRDefault="001D785D" w:rsidP="009E3205">
            <w:pPr>
              <w:pStyle w:val="Default"/>
              <w:spacing w:after="40"/>
              <w:ind w:left="284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D99A963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TAMQ50D100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42B94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TAMQ10D100</w:t>
            </w:r>
          </w:p>
        </w:tc>
      </w:tr>
      <w:tr w:rsidR="001D785D" w:rsidRPr="006F7C2B" w14:paraId="7C1B52BD" w14:textId="77777777" w:rsidTr="001D785D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5EB4B787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5F19101" w14:textId="77777777" w:rsidR="001D785D" w:rsidRPr="006F7C2B" w:rsidRDefault="001D785D" w:rsidP="009E3205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F54C0D6" w14:textId="77777777" w:rsidR="001D785D" w:rsidRPr="006F7C2B" w:rsidRDefault="001D785D" w:rsidP="009E3205">
            <w:pPr>
              <w:pStyle w:val="Default"/>
              <w:spacing w:after="40"/>
              <w:ind w:left="284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105" w:type="dxa"/>
            <w:shd w:val="clear" w:color="auto" w:fill="FFF2CC" w:themeFill="accent4" w:themeFillTint="33"/>
            <w:vAlign w:val="center"/>
          </w:tcPr>
          <w:p w14:paraId="617693AD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TAMQ50D125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0C4E0F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TAMQ10D125</w:t>
            </w:r>
          </w:p>
        </w:tc>
      </w:tr>
      <w:tr w:rsidR="001D785D" w:rsidRPr="006F7C2B" w14:paraId="3720C2DD" w14:textId="77777777" w:rsidTr="001D785D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3F420CD4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2F7B5" w14:textId="77777777" w:rsidR="001D785D" w:rsidRPr="006F7C2B" w:rsidRDefault="001D785D" w:rsidP="009E3205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15BAA9" w14:textId="77777777" w:rsidR="001D785D" w:rsidRPr="006F7C2B" w:rsidRDefault="001D785D" w:rsidP="009E3205">
            <w:pPr>
              <w:pStyle w:val="Default"/>
              <w:spacing w:after="40"/>
              <w:ind w:left="284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105" w:type="dxa"/>
            <w:shd w:val="clear" w:color="auto" w:fill="auto"/>
          </w:tcPr>
          <w:p w14:paraId="0BA6D26B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TAMQ50D150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9E31170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TAMQ10D150</w:t>
            </w:r>
          </w:p>
        </w:tc>
      </w:tr>
      <w:tr w:rsidR="001D785D" w:rsidRPr="006F7C2B" w14:paraId="5B152253" w14:textId="77777777" w:rsidTr="001D785D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7EE07591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40B415A" w14:textId="77777777" w:rsidR="001D785D" w:rsidRPr="006F7C2B" w:rsidRDefault="001D785D" w:rsidP="009E3205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ED6CEF8" w14:textId="77777777" w:rsidR="001D785D" w:rsidRPr="006F7C2B" w:rsidRDefault="001D785D" w:rsidP="009E3205">
            <w:pPr>
              <w:pStyle w:val="Default"/>
              <w:spacing w:after="40"/>
              <w:ind w:left="284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105" w:type="dxa"/>
            <w:shd w:val="clear" w:color="auto" w:fill="FFF2CC" w:themeFill="accent4" w:themeFillTint="33"/>
          </w:tcPr>
          <w:p w14:paraId="51CEDF8D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TAMQ50D160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8630DCD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TAMQ10D160</w:t>
            </w:r>
          </w:p>
        </w:tc>
      </w:tr>
      <w:tr w:rsidR="001D785D" w:rsidRPr="006F7C2B" w14:paraId="4151CEA5" w14:textId="77777777" w:rsidTr="001D785D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54D2B47A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27C7F" w14:textId="77777777" w:rsidR="001D785D" w:rsidRPr="006F7C2B" w:rsidRDefault="001D785D" w:rsidP="009E3205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4ED541" w14:textId="77777777" w:rsidR="001D785D" w:rsidRPr="006F7C2B" w:rsidRDefault="001D785D" w:rsidP="009E3205">
            <w:pPr>
              <w:pStyle w:val="Default"/>
              <w:spacing w:after="40"/>
              <w:ind w:left="284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105" w:type="dxa"/>
            <w:shd w:val="clear" w:color="auto" w:fill="auto"/>
          </w:tcPr>
          <w:p w14:paraId="7657CC2B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TAMQ50D200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140783F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TAMQ10D200</w:t>
            </w:r>
          </w:p>
        </w:tc>
      </w:tr>
      <w:tr w:rsidR="001D785D" w:rsidRPr="006F7C2B" w14:paraId="2F84DD1C" w14:textId="77777777" w:rsidTr="001D785D">
        <w:trPr>
          <w:trHeight w:val="229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7A716DE6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C920836" w14:textId="77777777" w:rsidR="001D785D" w:rsidRPr="006F7C2B" w:rsidRDefault="001D785D" w:rsidP="009E3205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95202F8" w14:textId="77777777" w:rsidR="001D785D" w:rsidRPr="006F7C2B" w:rsidRDefault="001D785D" w:rsidP="009E3205">
            <w:pPr>
              <w:pStyle w:val="Default"/>
              <w:spacing w:after="40"/>
              <w:ind w:left="284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105" w:type="dxa"/>
            <w:shd w:val="clear" w:color="auto" w:fill="FFF2CC" w:themeFill="accent4" w:themeFillTint="33"/>
          </w:tcPr>
          <w:p w14:paraId="1A48A79B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TAMQ50D250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052B208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TAMQ10D250</w:t>
            </w:r>
          </w:p>
        </w:tc>
      </w:tr>
      <w:tr w:rsidR="001D785D" w:rsidRPr="006F7C2B" w14:paraId="3B65A2E3" w14:textId="77777777" w:rsidTr="001D785D">
        <w:trPr>
          <w:trHeight w:val="229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234CEC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4AB3BB" w14:textId="77777777" w:rsidR="001D785D" w:rsidRPr="006F7C2B" w:rsidRDefault="001D785D" w:rsidP="009E3205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DDD70B" w14:textId="77777777" w:rsidR="001D785D" w:rsidRPr="006F7C2B" w:rsidRDefault="001D785D" w:rsidP="009E3205">
            <w:pPr>
              <w:pStyle w:val="Default"/>
              <w:spacing w:after="40"/>
              <w:ind w:left="284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105" w:type="dxa"/>
            <w:shd w:val="clear" w:color="auto" w:fill="FFFFFF" w:themeFill="background1"/>
          </w:tcPr>
          <w:p w14:paraId="358F66C3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TAMQ50D300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660F4B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TAMQ10D300</w:t>
            </w:r>
          </w:p>
        </w:tc>
      </w:tr>
      <w:tr w:rsidR="001D785D" w:rsidRPr="006F7C2B" w14:paraId="507B2148" w14:textId="77777777" w:rsidTr="001D785D">
        <w:trPr>
          <w:trHeight w:val="229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4526B4DB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3200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8F51FF4" w14:textId="77777777" w:rsidR="001D785D" w:rsidRPr="006F7C2B" w:rsidRDefault="001D785D" w:rsidP="009E3205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ED7D125" w14:textId="77777777" w:rsidR="001D785D" w:rsidRPr="006F7C2B" w:rsidRDefault="001D785D" w:rsidP="009E3205">
            <w:pPr>
              <w:pStyle w:val="Default"/>
              <w:spacing w:after="40"/>
              <w:ind w:left="284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105" w:type="dxa"/>
            <w:shd w:val="clear" w:color="auto" w:fill="FFF2CC" w:themeFill="accent4" w:themeFillTint="33"/>
          </w:tcPr>
          <w:p w14:paraId="687F5BDE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TAMQ50D320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8F45559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TAMQ10D320</w:t>
            </w:r>
          </w:p>
        </w:tc>
      </w:tr>
      <w:tr w:rsidR="001D785D" w:rsidRPr="006F7C2B" w14:paraId="70E15C90" w14:textId="77777777" w:rsidTr="001D785D">
        <w:trPr>
          <w:trHeight w:val="229"/>
        </w:trPr>
        <w:tc>
          <w:tcPr>
            <w:tcW w:w="846" w:type="dxa"/>
            <w:shd w:val="clear" w:color="auto" w:fill="FFFFFF" w:themeFill="background1"/>
            <w:vAlign w:val="center"/>
          </w:tcPr>
          <w:p w14:paraId="1EB89B01" w14:textId="77777777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1F32A8" w14:textId="77777777" w:rsidR="001D785D" w:rsidRPr="006F7C2B" w:rsidRDefault="001D785D" w:rsidP="009E3205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E720D5" w14:textId="77777777" w:rsidR="001D785D" w:rsidRPr="006F7C2B" w:rsidRDefault="001D785D" w:rsidP="009E3205">
            <w:pPr>
              <w:pStyle w:val="Default"/>
              <w:spacing w:after="40"/>
              <w:ind w:left="284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</w:t>
            </w:r>
          </w:p>
        </w:tc>
        <w:tc>
          <w:tcPr>
            <w:tcW w:w="1105" w:type="dxa"/>
            <w:shd w:val="clear" w:color="auto" w:fill="FFFFFF" w:themeFill="background1"/>
          </w:tcPr>
          <w:p w14:paraId="4BE3885C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TAMQ50D400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F30A5C" w14:textId="77777777" w:rsidR="001D785D" w:rsidRPr="006F7C2B" w:rsidRDefault="001D785D" w:rsidP="001D785D">
            <w:pPr>
              <w:spacing w:after="40" w:line="240" w:lineRule="auto"/>
              <w:jc w:val="center"/>
              <w:rPr>
                <w:lang w:val="uk-UA"/>
              </w:rPr>
            </w:pPr>
            <w:r w:rsidRPr="006F7C2B"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  <w:t>TAMQ10D400</w:t>
            </w:r>
          </w:p>
        </w:tc>
      </w:tr>
      <w:tr w:rsidR="001D785D" w:rsidRPr="006F7C2B" w14:paraId="59651C7C" w14:textId="77777777" w:rsidTr="00682B83">
        <w:trPr>
          <w:trHeight w:val="229"/>
        </w:trPr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14:paraId="4AA019A6" w14:textId="6AE3E820" w:rsidR="001D785D" w:rsidRPr="006F7C2B" w:rsidRDefault="001D785D" w:rsidP="001D785D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F7C2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12995" w14:textId="3C9AF745" w:rsidR="001D785D" w:rsidRPr="006F7C2B" w:rsidRDefault="001D785D" w:rsidP="001D785D">
            <w:pPr>
              <w:spacing w:after="40" w:line="240" w:lineRule="auto"/>
              <w:jc w:val="center"/>
              <w:rPr>
                <w:rFonts w:ascii="Frutiger-Bold" w:hAnsi="Frutiger-Bold" w:cs="Frutiger-Bold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30C11551" w14:textId="37E4146C" w:rsidR="006A3515" w:rsidRPr="006F7C2B" w:rsidRDefault="006A3515" w:rsidP="005E070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F7C2B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1D785D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F7C2B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1D785D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F7C2B">
        <w:rPr>
          <w:rFonts w:ascii="Times New Roman" w:hAnsi="Times New Roman"/>
          <w:sz w:val="16"/>
          <w:szCs w:val="16"/>
          <w:lang w:val="uk-UA"/>
        </w:rPr>
        <w:t>території.</w:t>
      </w:r>
      <w:r w:rsidR="001D785D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F7C2B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18ECE40A" w14:textId="77777777" w:rsidR="005E0705" w:rsidRDefault="005E0705" w:rsidP="005E0705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7A5BA4DB" w14:textId="0915806F" w:rsidR="006A3515" w:rsidRPr="006F7C2B" w:rsidRDefault="006A3515" w:rsidP="005E0705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F7C2B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28D05CFF" w14:textId="77777777" w:rsidR="006A3515" w:rsidRPr="006F7C2B" w:rsidRDefault="006A3515" w:rsidP="001D785D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6F7C2B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6F7C2B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6F7C2B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1ED65B0F" w14:textId="77777777" w:rsidR="005E0705" w:rsidRDefault="005E0705" w:rsidP="001D785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5C8C6ACB" w14:textId="52F51292" w:rsidR="006A3515" w:rsidRPr="006F7C2B" w:rsidRDefault="006A3515" w:rsidP="001D785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F7C2B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11E9C484" w14:textId="77777777" w:rsidR="006A3515" w:rsidRPr="006F7C2B" w:rsidRDefault="006A3515" w:rsidP="005E070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7C2B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6F7C2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F7C2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024BC77" w14:textId="77777777" w:rsidR="006A3515" w:rsidRPr="006F7C2B" w:rsidRDefault="006A3515" w:rsidP="005E070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7C2B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2C5F0A22" w14:textId="77777777" w:rsidR="006A3515" w:rsidRPr="006F7C2B" w:rsidRDefault="006A3515" w:rsidP="005E070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7C2B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6F7C2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F7C2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5147937" w14:textId="77777777" w:rsidR="006A3515" w:rsidRPr="006F7C2B" w:rsidRDefault="006A3515" w:rsidP="005E070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7C2B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6F7C2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F7C2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D7B1C09" w14:textId="77777777" w:rsidR="006A3515" w:rsidRPr="006F7C2B" w:rsidRDefault="006A3515" w:rsidP="005E070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7C2B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46EF2BB5" w14:textId="77777777" w:rsidR="006A3515" w:rsidRPr="006F7C2B" w:rsidRDefault="006A3515" w:rsidP="005E070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7C2B">
        <w:rPr>
          <w:rFonts w:ascii="Times New Roman" w:hAnsi="Times New Roman"/>
          <w:sz w:val="16"/>
          <w:szCs w:val="16"/>
          <w:lang w:val="uk-UA"/>
        </w:rPr>
        <w:t>- паспорт</w:t>
      </w:r>
      <w:r w:rsidR="006F7C2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F7C2B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606C9F8F" w14:textId="77777777" w:rsidR="006A3515" w:rsidRPr="006F7C2B" w:rsidRDefault="006A3515" w:rsidP="005E070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7C2B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6F7C2B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423224DD" w14:textId="77777777" w:rsidR="006A3515" w:rsidRPr="006F7C2B" w:rsidRDefault="006A3515" w:rsidP="005E070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7C2B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18BD0C0D" w14:textId="77777777" w:rsidR="006A3515" w:rsidRPr="006F7C2B" w:rsidRDefault="006A3515" w:rsidP="005E070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7C2B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07342E2D" w14:textId="77777777" w:rsidR="005E0705" w:rsidRDefault="005E0705" w:rsidP="005E070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</w:p>
    <w:p w14:paraId="2784196E" w14:textId="20701722" w:rsidR="00F702C2" w:rsidRPr="006F7C2B" w:rsidRDefault="00F702C2" w:rsidP="005E070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6F7C2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11D0481C" w14:textId="6747028D" w:rsidR="00F702C2" w:rsidRPr="006F7C2B" w:rsidRDefault="005E0705" w:rsidP="005E0705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F702C2" w:rsidRPr="006F7C2B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F702C2" w:rsidRPr="006F7C2B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F702C2" w:rsidRPr="006F7C2B">
        <w:rPr>
          <w:rFonts w:ascii="Times New Roman" w:hAnsi="Times New Roman"/>
          <w:sz w:val="16"/>
          <w:szCs w:val="16"/>
          <w:lang w:val="uk-UA"/>
        </w:rPr>
        <w:t>.</w:t>
      </w:r>
    </w:p>
    <w:p w14:paraId="7E6B2805" w14:textId="42A01C79" w:rsidR="00F1249E" w:rsidRDefault="005E0705" w:rsidP="005E070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F702C2" w:rsidRPr="006F7C2B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5192169C" w14:textId="77777777" w:rsidR="005E0705" w:rsidRDefault="005E0705" w:rsidP="005E070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</w:p>
    <w:p w14:paraId="77D78EF7" w14:textId="77DC1803" w:rsidR="005E0705" w:rsidRPr="005A0BA5" w:rsidRDefault="005E0705" w:rsidP="005E070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23947F69" w14:textId="77777777" w:rsidR="005E0705" w:rsidRPr="005A0BA5" w:rsidRDefault="005E0705" w:rsidP="005E0705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5A0BA5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5A0BA5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12E8A55B" w14:textId="77777777" w:rsidR="005E0705" w:rsidRPr="005A0BA5" w:rsidRDefault="005E0705" w:rsidP="005E0705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021C4F1B" w14:textId="77777777" w:rsidR="005E0705" w:rsidRPr="005A0BA5" w:rsidRDefault="005E0705" w:rsidP="005E0705">
      <w:pPr>
        <w:pStyle w:val="ab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137113DE" w14:textId="13137762" w:rsidR="005E0705" w:rsidRDefault="005E0705" w:rsidP="009E320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5E0705" w:rsidSect="00DE12D5">
      <w:headerReference w:type="default" r:id="rId12"/>
      <w:footerReference w:type="default" r:id="rId13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858F" w14:textId="77777777" w:rsidR="009F6E9B" w:rsidRDefault="009F6E9B" w:rsidP="00ED5D8A">
      <w:pPr>
        <w:spacing w:after="0" w:line="240" w:lineRule="auto"/>
      </w:pPr>
      <w:r>
        <w:separator/>
      </w:r>
    </w:p>
  </w:endnote>
  <w:endnote w:type="continuationSeparator" w:id="0">
    <w:p w14:paraId="497BA307" w14:textId="77777777" w:rsidR="009F6E9B" w:rsidRDefault="009F6E9B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utiger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FF91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5AD97EDE" wp14:editId="64E4E469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C850" w14:textId="77777777" w:rsidR="009F6E9B" w:rsidRDefault="009F6E9B" w:rsidP="00ED5D8A">
      <w:pPr>
        <w:spacing w:after="0" w:line="240" w:lineRule="auto"/>
      </w:pPr>
      <w:r>
        <w:separator/>
      </w:r>
    </w:p>
  </w:footnote>
  <w:footnote w:type="continuationSeparator" w:id="0">
    <w:p w14:paraId="7C64F852" w14:textId="77777777" w:rsidR="009F6E9B" w:rsidRDefault="009F6E9B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4ABF" w14:textId="77777777" w:rsidR="00ED5D8A" w:rsidRPr="00260D1F" w:rsidRDefault="00ED5D8A" w:rsidP="00ED5D8A">
    <w:pPr>
      <w:pStyle w:val="a3"/>
      <w:jc w:val="center"/>
      <w:rPr>
        <w:rFonts w:cs="Arial"/>
        <w:b/>
        <w:sz w:val="24"/>
        <w:u w:val="single"/>
        <w:lang w:val="uk-UA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01BA22F" wp14:editId="5F299F84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E303C7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FA418B">
      <w:rPr>
        <w:rFonts w:cs="Arial"/>
        <w:sz w:val="24"/>
        <w:u w:val="single"/>
      </w:rPr>
      <w:t>102</w:t>
    </w:r>
    <w:r w:rsidR="00260D1F">
      <w:rPr>
        <w:rFonts w:cs="Arial"/>
        <w:sz w:val="24"/>
        <w:u w:val="single"/>
        <w:lang w:val="uk-UA"/>
      </w:rPr>
      <w:t>В</w:t>
    </w:r>
  </w:p>
  <w:p w14:paraId="6E085B39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3771C"/>
    <w:rsid w:val="000868B4"/>
    <w:rsid w:val="000A1832"/>
    <w:rsid w:val="000D68B9"/>
    <w:rsid w:val="00184EBC"/>
    <w:rsid w:val="001C4F6C"/>
    <w:rsid w:val="001D785D"/>
    <w:rsid w:val="00221DD0"/>
    <w:rsid w:val="00260D1F"/>
    <w:rsid w:val="00315E0F"/>
    <w:rsid w:val="0034310B"/>
    <w:rsid w:val="003878E1"/>
    <w:rsid w:val="003A3E8F"/>
    <w:rsid w:val="003C737C"/>
    <w:rsid w:val="003F2E6D"/>
    <w:rsid w:val="004921F3"/>
    <w:rsid w:val="004D02FE"/>
    <w:rsid w:val="005551E1"/>
    <w:rsid w:val="00587AA1"/>
    <w:rsid w:val="005E0705"/>
    <w:rsid w:val="00613138"/>
    <w:rsid w:val="0063625E"/>
    <w:rsid w:val="006A3515"/>
    <w:rsid w:val="006B252E"/>
    <w:rsid w:val="006F7C2B"/>
    <w:rsid w:val="008554E3"/>
    <w:rsid w:val="0098121B"/>
    <w:rsid w:val="009822A1"/>
    <w:rsid w:val="009E3205"/>
    <w:rsid w:val="009F6E9B"/>
    <w:rsid w:val="00C0120D"/>
    <w:rsid w:val="00C24ABB"/>
    <w:rsid w:val="00C35B7B"/>
    <w:rsid w:val="00C54889"/>
    <w:rsid w:val="00C81D02"/>
    <w:rsid w:val="00CB4902"/>
    <w:rsid w:val="00CD33A9"/>
    <w:rsid w:val="00DE12D5"/>
    <w:rsid w:val="00DE2D5B"/>
    <w:rsid w:val="00E26853"/>
    <w:rsid w:val="00E303C7"/>
    <w:rsid w:val="00E5171B"/>
    <w:rsid w:val="00EB6618"/>
    <w:rsid w:val="00ED5D8A"/>
    <w:rsid w:val="00F1249E"/>
    <w:rsid w:val="00F43DFE"/>
    <w:rsid w:val="00F702C2"/>
    <w:rsid w:val="00F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8D222"/>
  <w15:docId w15:val="{A9116D50-755B-4A83-8D8E-753191A6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F7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elteco.no/content/mma/products/01/171/17101/TAS102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2020-12-18T09:55:00Z</cp:lastPrinted>
  <dcterms:created xsi:type="dcterms:W3CDTF">2026-03-12T14:10:00Z</dcterms:created>
  <dcterms:modified xsi:type="dcterms:W3CDTF">2026-03-12T14:10:00Z</dcterms:modified>
</cp:coreProperties>
</file>