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881A" w14:textId="77777777" w:rsidR="007D3DF0" w:rsidRPr="00D226C0" w:rsidRDefault="00E638B9" w:rsidP="007D3DF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CA6761">
        <w:rPr>
          <w:noProof/>
          <w:lang w:val="uk-UA"/>
        </w:rPr>
        <w:drawing>
          <wp:anchor distT="0" distB="0" distL="114300" distR="114300" simplePos="0" relativeHeight="251676672" behindDoc="1" locked="0" layoutInCell="1" allowOverlap="1" wp14:anchorId="6865DD61" wp14:editId="095A1A1C">
            <wp:simplePos x="0" y="0"/>
            <wp:positionH relativeFrom="margin">
              <wp:posOffset>8314</wp:posOffset>
            </wp:positionH>
            <wp:positionV relativeFrom="paragraph">
              <wp:posOffset>-60989</wp:posOffset>
            </wp:positionV>
            <wp:extent cx="1196340" cy="1116330"/>
            <wp:effectExtent l="0" t="0" r="0" b="0"/>
            <wp:wrapTight wrapText="bothSides">
              <wp:wrapPolygon edited="0">
                <wp:start x="0" y="0"/>
                <wp:lineTo x="0" y="21379"/>
                <wp:lineTo x="21325" y="21379"/>
                <wp:lineTo x="2132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CA6761">
        <w:rPr>
          <w:lang w:val="uk-UA"/>
        </w:rPr>
        <w:t xml:space="preserve">  </w:t>
      </w:r>
      <w:r w:rsidR="007D3DF0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7D3DF0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7D3DF0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7D3DF0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7D3DF0">
        <w:rPr>
          <w:rFonts w:ascii="Times New Roman" w:eastAsia="TimesNewRomanPSMT" w:hAnsi="Times New Roman"/>
          <w:bCs/>
          <w:sz w:val="18"/>
          <w:szCs w:val="18"/>
          <w:lang w:val="uk-UA"/>
        </w:rPr>
        <w:t>65</w:t>
      </w:r>
    </w:p>
    <w:p w14:paraId="6EA10185" w14:textId="77777777" w:rsidR="007D3DF0" w:rsidRPr="00D8716B" w:rsidRDefault="007D3DF0" w:rsidP="007D3DF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31C42E5F" w14:textId="77777777" w:rsidR="007D3DF0" w:rsidRDefault="007D3DF0" w:rsidP="007D3DF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4E33D172" w14:textId="77777777" w:rsidR="007D3DF0" w:rsidRPr="00D8716B" w:rsidRDefault="007D3DF0" w:rsidP="007D3DF0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4BEABF06" w14:textId="34F6E193" w:rsidR="00CB4902" w:rsidRPr="00CA6761" w:rsidRDefault="007D3DF0" w:rsidP="007D3DF0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652C5A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  <w:r w:rsidR="00951161" w:rsidRPr="00951161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07AF2A11" w14:textId="77777777" w:rsidR="00ED5D8A" w:rsidRPr="00CA6761" w:rsidRDefault="00582673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CA6761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65ED7C54" w14:textId="77777777" w:rsidR="00712802" w:rsidRPr="00CA6761" w:rsidRDefault="00712802" w:rsidP="0052176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CA6761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CA6761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CA6761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62C79E85" w14:textId="77777777" w:rsidR="00712802" w:rsidRPr="00CA6761" w:rsidRDefault="00712802" w:rsidP="0052176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CA6761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1F1945C3" w14:textId="1CE760DF" w:rsidR="00ED5D8A" w:rsidRPr="00CA6761" w:rsidRDefault="007D3DF0" w:rsidP="007D3DF0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CA6761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46976" behindDoc="0" locked="0" layoutInCell="1" allowOverlap="1" wp14:anchorId="2472AD11" wp14:editId="4E7776EB">
            <wp:simplePos x="0" y="0"/>
            <wp:positionH relativeFrom="column">
              <wp:posOffset>3191028</wp:posOffset>
            </wp:positionH>
            <wp:positionV relativeFrom="paragraph">
              <wp:posOffset>2030675</wp:posOffset>
            </wp:positionV>
            <wp:extent cx="2891143" cy="69612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43" cy="69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761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75648" behindDoc="0" locked="0" layoutInCell="1" allowOverlap="1" wp14:anchorId="168A2DE7" wp14:editId="45E2AEA2">
            <wp:simplePos x="0" y="0"/>
            <wp:positionH relativeFrom="margin">
              <wp:posOffset>3727864</wp:posOffset>
            </wp:positionH>
            <wp:positionV relativeFrom="margin">
              <wp:posOffset>3435019</wp:posOffset>
            </wp:positionV>
            <wp:extent cx="1924050" cy="625475"/>
            <wp:effectExtent l="0" t="0" r="0" b="0"/>
            <wp:wrapSquare wrapText="bothSides"/>
            <wp:docPr id="6" name="Рисунок 6" descr="Новый точечн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точечн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761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60288" behindDoc="1" locked="0" layoutInCell="1" allowOverlap="1" wp14:anchorId="4B3968A8" wp14:editId="2B69D911">
            <wp:simplePos x="0" y="0"/>
            <wp:positionH relativeFrom="margin">
              <wp:posOffset>3250040</wp:posOffset>
            </wp:positionH>
            <wp:positionV relativeFrom="margin">
              <wp:posOffset>2240832</wp:posOffset>
            </wp:positionV>
            <wp:extent cx="2830195" cy="1096645"/>
            <wp:effectExtent l="0" t="0" r="0" b="0"/>
            <wp:wrapSquare wrapText="bothSides"/>
            <wp:docPr id="5" name="Рисунок 5" descr="Новый точечн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точечн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CA6761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</w:t>
      </w:r>
      <w:r w:rsidR="00ED5D8A" w:rsidRPr="00CA6761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652"/>
      </w:tblGrid>
      <w:tr w:rsidR="00ED5D8A" w:rsidRPr="00CA6761" w14:paraId="40299DD7" w14:textId="77777777" w:rsidTr="0052176A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2795FD78" w14:textId="77777777" w:rsidR="00ED5D8A" w:rsidRPr="00CA6761" w:rsidRDefault="00ED5D8A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CA6761" w14:paraId="42956391" w14:textId="77777777" w:rsidTr="0052176A">
        <w:trPr>
          <w:trHeight w:val="70"/>
        </w:trPr>
        <w:tc>
          <w:tcPr>
            <w:tcW w:w="3261" w:type="dxa"/>
          </w:tcPr>
          <w:p w14:paraId="17991241" w14:textId="77777777" w:rsidR="00ED5D8A" w:rsidRPr="00CA6761" w:rsidRDefault="00ED5D8A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665E1696" w14:textId="77777777" w:rsidR="00ED5D8A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CA6761" w14:paraId="1A094DF9" w14:textId="77777777" w:rsidTr="0052176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78197ACD" w14:textId="4B7E158A" w:rsidR="00ED5D8A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4891578" w14:textId="77777777" w:rsidR="003C737C" w:rsidRPr="00CA6761" w:rsidRDefault="003A3E8F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600-2000</w:t>
            </w:r>
          </w:p>
        </w:tc>
      </w:tr>
      <w:tr w:rsidR="00ED5D8A" w:rsidRPr="00CA6761" w14:paraId="1967165A" w14:textId="77777777" w:rsidTr="0052176A">
        <w:trPr>
          <w:trHeight w:val="70"/>
        </w:trPr>
        <w:tc>
          <w:tcPr>
            <w:tcW w:w="3261" w:type="dxa"/>
          </w:tcPr>
          <w:p w14:paraId="720117D4" w14:textId="77777777" w:rsidR="00ED5D8A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2EFC2012" w14:textId="77777777" w:rsidR="00ED5D8A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CA6761" w14:paraId="462BC5E2" w14:textId="77777777" w:rsidTr="0052176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22D13CEF" w14:textId="3EF041AB" w:rsidR="00ED5D8A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23755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01B662E" w14:textId="77777777" w:rsidR="00ED5D8A" w:rsidRPr="00CA6761" w:rsidRDefault="003A3E8F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1-25</w:t>
            </w:r>
          </w:p>
        </w:tc>
      </w:tr>
      <w:tr w:rsidR="00ED5D8A" w:rsidRPr="00CA6761" w14:paraId="7B85804E" w14:textId="77777777" w:rsidTr="0052176A">
        <w:trPr>
          <w:trHeight w:val="70"/>
        </w:trPr>
        <w:tc>
          <w:tcPr>
            <w:tcW w:w="3261" w:type="dxa"/>
          </w:tcPr>
          <w:p w14:paraId="18533A68" w14:textId="77777777" w:rsidR="00ED5D8A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4BF47050" w14:textId="77777777" w:rsidR="00ED5D8A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CA6761" w14:paraId="735C8402" w14:textId="77777777" w:rsidTr="0052176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4B9828F8" w14:textId="77777777" w:rsidR="00ED5D8A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7689D05" w14:textId="47E393BF" w:rsidR="00ED5D8A" w:rsidRPr="00CA6761" w:rsidRDefault="003A3E8F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 w:rsidR="0052176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; </w:t>
            </w:r>
            <w:r w:rsidR="0052176A"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CA6761" w14:paraId="219E65D3" w14:textId="77777777" w:rsidTr="0052176A">
        <w:trPr>
          <w:trHeight w:val="70"/>
        </w:trPr>
        <w:tc>
          <w:tcPr>
            <w:tcW w:w="3261" w:type="dxa"/>
          </w:tcPr>
          <w:p w14:paraId="3F412D99" w14:textId="5137BEA0" w:rsidR="00ED5D8A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52176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427F1D93" w14:textId="77777777" w:rsidR="00ED5D8A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CA6761" w14:paraId="77C942D8" w14:textId="77777777" w:rsidTr="00EB41ED">
        <w:trPr>
          <w:trHeight w:val="7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4B505D3" w14:textId="77777777" w:rsidR="00C81D02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FAD5601" w14:textId="77777777" w:rsidR="00C81D02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CA6761" w14:paraId="670B7F43" w14:textId="77777777" w:rsidTr="00EB41ED">
        <w:trPr>
          <w:trHeight w:val="70"/>
        </w:trPr>
        <w:tc>
          <w:tcPr>
            <w:tcW w:w="3261" w:type="dxa"/>
            <w:tcBorders>
              <w:bottom w:val="single" w:sz="4" w:space="0" w:color="auto"/>
            </w:tcBorders>
          </w:tcPr>
          <w:p w14:paraId="7F165A8A" w14:textId="77777777" w:rsidR="00C81D02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179C6CED" w14:textId="16608B78" w:rsidR="00C81D02" w:rsidRPr="00CA6761" w:rsidRDefault="00B83B75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CA6761" w14:paraId="745B351A" w14:textId="77777777" w:rsidTr="00EB41ED">
        <w:trPr>
          <w:trHeight w:val="159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F1E0BE6" w14:textId="77777777" w:rsidR="00C81D02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EBB593B" w14:textId="77777777" w:rsidR="00C81D02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CA6761" w14:paraId="39DFB991" w14:textId="77777777" w:rsidTr="00EB41ED">
        <w:trPr>
          <w:trHeight w:val="106"/>
        </w:trPr>
        <w:tc>
          <w:tcPr>
            <w:tcW w:w="3261" w:type="dxa"/>
          </w:tcPr>
          <w:p w14:paraId="6A110C45" w14:textId="77777777" w:rsidR="00C81D02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2B10AD93" w14:textId="77777777" w:rsidR="00C81D02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CA6761" w14:paraId="0C777CFD" w14:textId="77777777" w:rsidTr="00EB41ED">
        <w:trPr>
          <w:trHeight w:val="40"/>
        </w:trPr>
        <w:tc>
          <w:tcPr>
            <w:tcW w:w="3261" w:type="dxa"/>
            <w:shd w:val="clear" w:color="auto" w:fill="FFF2CC" w:themeFill="accent4" w:themeFillTint="33"/>
          </w:tcPr>
          <w:p w14:paraId="56DECF5C" w14:textId="77777777" w:rsidR="00C81D02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CC5D48A" w14:textId="77777777" w:rsidR="00C81D02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CA6761" w14:paraId="7079D6E8" w14:textId="77777777" w:rsidTr="0052176A">
        <w:trPr>
          <w:trHeight w:val="31"/>
        </w:trPr>
        <w:tc>
          <w:tcPr>
            <w:tcW w:w="3261" w:type="dxa"/>
          </w:tcPr>
          <w:p w14:paraId="5F02BAFE" w14:textId="77777777" w:rsidR="00C81D02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06CC8E40" w14:textId="77777777" w:rsidR="00C81D02" w:rsidRPr="00CA6761" w:rsidRDefault="003A3E8F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90х94х40</w:t>
            </w:r>
          </w:p>
        </w:tc>
      </w:tr>
      <w:tr w:rsidR="00C81D02" w:rsidRPr="00CA6761" w14:paraId="0163C48C" w14:textId="77777777" w:rsidTr="00EB41ED">
        <w:trPr>
          <w:trHeight w:val="40"/>
        </w:trPr>
        <w:tc>
          <w:tcPr>
            <w:tcW w:w="3261" w:type="dxa"/>
            <w:shd w:val="clear" w:color="auto" w:fill="FFF2CC" w:themeFill="accent4" w:themeFillTint="33"/>
          </w:tcPr>
          <w:p w14:paraId="0D368230" w14:textId="77777777" w:rsidR="00C81D02" w:rsidRPr="00CA6761" w:rsidRDefault="00C81D02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F2D214F" w14:textId="77777777" w:rsidR="00C81D02" w:rsidRPr="00CA6761" w:rsidRDefault="003A3E8F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0,75</w:t>
            </w:r>
          </w:p>
        </w:tc>
      </w:tr>
      <w:tr w:rsidR="003C737C" w:rsidRPr="00CA6761" w14:paraId="0E827CDE" w14:textId="77777777" w:rsidTr="0052176A">
        <w:trPr>
          <w:trHeight w:val="45"/>
        </w:trPr>
        <w:tc>
          <w:tcPr>
            <w:tcW w:w="3261" w:type="dxa"/>
          </w:tcPr>
          <w:p w14:paraId="6B77D140" w14:textId="77777777" w:rsidR="003C737C" w:rsidRPr="00CA6761" w:rsidRDefault="003C737C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652" w:type="dxa"/>
          </w:tcPr>
          <w:p w14:paraId="6EA36C66" w14:textId="77777777" w:rsidR="003C737C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CA6761" w14:paraId="0E2373D0" w14:textId="77777777" w:rsidTr="0052176A">
        <w:trPr>
          <w:trHeight w:val="45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3EFD1535" w14:textId="77777777" w:rsidR="003C737C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CA6761" w14:paraId="54CD5CF4" w14:textId="77777777" w:rsidTr="0052176A">
        <w:trPr>
          <w:trHeight w:val="171"/>
        </w:trPr>
        <w:tc>
          <w:tcPr>
            <w:tcW w:w="3261" w:type="dxa"/>
          </w:tcPr>
          <w:p w14:paraId="011EB913" w14:textId="77777777" w:rsidR="003C737C" w:rsidRPr="00CA6761" w:rsidRDefault="00CA6761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CA67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12AEBE75" w14:textId="77777777" w:rsidR="003C737C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CA6761" w14:paraId="422474C8" w14:textId="77777777" w:rsidTr="0052176A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6573E8CC" w14:textId="77777777" w:rsidR="003C737C" w:rsidRPr="00CA6761" w:rsidRDefault="003C737C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CA67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AB6CEB3" w14:textId="77777777" w:rsidR="003C737C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CA6761" w14:paraId="001053D2" w14:textId="77777777" w:rsidTr="0052176A">
        <w:trPr>
          <w:trHeight w:val="45"/>
        </w:trPr>
        <w:tc>
          <w:tcPr>
            <w:tcW w:w="3261" w:type="dxa"/>
          </w:tcPr>
          <w:p w14:paraId="0BA0E8A3" w14:textId="77777777" w:rsidR="003C737C" w:rsidRPr="00CA6761" w:rsidRDefault="003C737C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37096FBC" w14:textId="77777777" w:rsidR="003C737C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CA6761" w14:paraId="4DD1208B" w14:textId="77777777" w:rsidTr="0052176A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0D6C4E92" w14:textId="77777777" w:rsidR="003C737C" w:rsidRPr="00CA6761" w:rsidRDefault="003C737C" w:rsidP="007D3DF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CA67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F0F021F" w14:textId="77777777" w:rsidR="003C737C" w:rsidRPr="00CA6761" w:rsidRDefault="003C737C" w:rsidP="007D3DF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A676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30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7"/>
        <w:gridCol w:w="709"/>
        <w:gridCol w:w="708"/>
        <w:gridCol w:w="1330"/>
        <w:gridCol w:w="1146"/>
      </w:tblGrid>
      <w:tr w:rsidR="006A3515" w:rsidRPr="00CA6761" w14:paraId="5430177A" w14:textId="77777777" w:rsidTr="00C0120D">
        <w:trPr>
          <w:trHeight w:val="284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6ADA4E80" w14:textId="77777777" w:rsidR="006A3515" w:rsidRPr="00CA6761" w:rsidRDefault="006A3515" w:rsidP="00EB41ED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984" w:type="dxa"/>
            <w:gridSpan w:val="3"/>
            <w:shd w:val="clear" w:color="auto" w:fill="FFD966" w:themeFill="accent4" w:themeFillTint="99"/>
            <w:vAlign w:val="center"/>
          </w:tcPr>
          <w:p w14:paraId="5402829A" w14:textId="77777777" w:rsidR="006A3515" w:rsidRPr="00CA6761" w:rsidRDefault="006A3515" w:rsidP="00EB41ED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330" w:type="dxa"/>
            <w:vMerge w:val="restart"/>
            <w:shd w:val="clear" w:color="auto" w:fill="FFD966" w:themeFill="accent4" w:themeFillTint="99"/>
            <w:vAlign w:val="center"/>
          </w:tcPr>
          <w:p w14:paraId="7F5942C1" w14:textId="732EE61B" w:rsidR="006A3515" w:rsidRPr="00CA6761" w:rsidRDefault="006A3515" w:rsidP="00EB41ED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</w:t>
            </w:r>
            <w:r w:rsidR="00EB41ED">
              <w:rPr>
                <w:rFonts w:ascii="Times New Roman" w:hAnsi="Times New Roman"/>
                <w:sz w:val="12"/>
                <w:szCs w:val="12"/>
                <w:lang w:val="uk-UA"/>
              </w:rPr>
              <w:t>,</w:t>
            </w:r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1E62ED23" w14:textId="77777777" w:rsidR="006A3515" w:rsidRPr="00CA6761" w:rsidRDefault="006A3515" w:rsidP="00EB41ED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CA6761" w14:paraId="1CDFFED1" w14:textId="77777777" w:rsidTr="00F1249E">
        <w:trPr>
          <w:trHeight w:val="379"/>
        </w:trPr>
        <w:tc>
          <w:tcPr>
            <w:tcW w:w="846" w:type="dxa"/>
            <w:vMerge/>
            <w:shd w:val="clear" w:color="auto" w:fill="auto"/>
            <w:vAlign w:val="center"/>
          </w:tcPr>
          <w:p w14:paraId="54019343" w14:textId="77777777" w:rsidR="006A3515" w:rsidRPr="00CA6761" w:rsidRDefault="006A3515" w:rsidP="006A351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B7B596A" w14:textId="77777777" w:rsidR="006A3515" w:rsidRPr="00CA6761" w:rsidRDefault="006A3515" w:rsidP="006A3515">
            <w:pPr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26221CD0" w14:textId="77777777" w:rsidR="006A3515" w:rsidRPr="00CA6761" w:rsidRDefault="006A3515" w:rsidP="006A3515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05B82139" w14:textId="77777777" w:rsidR="006A3515" w:rsidRPr="00CA6761" w:rsidRDefault="006A3515" w:rsidP="006A3515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CA6761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3DF2A07" w14:textId="77777777" w:rsidR="006A3515" w:rsidRPr="00CA6761" w:rsidRDefault="006A3515" w:rsidP="006A351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235C095D" w14:textId="77777777" w:rsidR="006A3515" w:rsidRPr="00CA6761" w:rsidRDefault="006A3515" w:rsidP="006A351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3A3E8F" w:rsidRPr="00CA6761" w14:paraId="6EE939C1" w14:textId="77777777" w:rsidTr="00F1249E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583F5D15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2E192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469F1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11C78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FDD9E0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TASL50C6003S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09C1548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TASL10C6003S</w:t>
            </w:r>
          </w:p>
        </w:tc>
      </w:tr>
      <w:tr w:rsidR="003A3E8F" w:rsidRPr="00CA6761" w14:paraId="5146D543" w14:textId="77777777" w:rsidTr="00F1249E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04598FB6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AEAF07C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218CE2B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CAA0AAF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1268A4DB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TASL50C7003S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38931C3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TASL10C7003S</w:t>
            </w:r>
          </w:p>
        </w:tc>
      </w:tr>
      <w:tr w:rsidR="003A3E8F" w:rsidRPr="00CA6761" w14:paraId="57446B5F" w14:textId="77777777" w:rsidTr="00F1249E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257059DC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423B0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9FDD1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AFD77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FA7D19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TASL50C7503S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A9DEAC5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TASL10C7503S</w:t>
            </w:r>
          </w:p>
        </w:tc>
      </w:tr>
      <w:tr w:rsidR="003A3E8F" w:rsidRPr="00CA6761" w14:paraId="0504A866" w14:textId="77777777" w:rsidTr="00F1249E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6D7F340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59BD2FD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5FA0DC0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7,5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4EE506B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7590189F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TASL50C8003S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340D806D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TASL10C8003S</w:t>
            </w:r>
          </w:p>
        </w:tc>
      </w:tr>
      <w:tr w:rsidR="003A3E8F" w:rsidRPr="00CA6761" w14:paraId="4DB4A2D2" w14:textId="77777777" w:rsidTr="00F1249E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1EBCF985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BD1A17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EB5BA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E8473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1C0E7D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TASL50D1003S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B649BAA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TASL10D1003S</w:t>
            </w:r>
          </w:p>
        </w:tc>
      </w:tr>
      <w:tr w:rsidR="003A3E8F" w:rsidRPr="00CA6761" w14:paraId="269DC1BA" w14:textId="77777777" w:rsidTr="00F1249E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25D738DE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CAD69AD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3BBE133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9BB22B7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2B2FA15F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TASL50D1203S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D4E79A6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TASL10D1203S</w:t>
            </w:r>
          </w:p>
        </w:tc>
      </w:tr>
      <w:tr w:rsidR="003A3E8F" w:rsidRPr="00CA6761" w14:paraId="64A13B2F" w14:textId="77777777" w:rsidTr="00F1249E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0D1DD00B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2F6CF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3419D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78D26A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2D170D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TASL50D1253S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5DA5950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TASL10D1253S</w:t>
            </w:r>
          </w:p>
        </w:tc>
      </w:tr>
      <w:tr w:rsidR="003A3E8F" w:rsidRPr="00CA6761" w14:paraId="1AB2E82C" w14:textId="77777777" w:rsidTr="00F1249E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18687436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A3EF1F0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BD4787A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11EB691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124E8EC7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TASL50D1503S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6AC82150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TASL10D1503S</w:t>
            </w:r>
          </w:p>
        </w:tc>
      </w:tr>
      <w:tr w:rsidR="003A3E8F" w:rsidRPr="00CA6761" w14:paraId="6BAD2A39" w14:textId="77777777" w:rsidTr="00F1249E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5C81A3A5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FCB9A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E2CAE7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8EF8C7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EAC3AF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TASL50D1603S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E61DECC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TASL10D1603S</w:t>
            </w:r>
          </w:p>
        </w:tc>
      </w:tr>
      <w:tr w:rsidR="003A3E8F" w:rsidRPr="00CA6761" w14:paraId="16E353E8" w14:textId="77777777" w:rsidTr="006B252E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6D39BF0C" w14:textId="77777777" w:rsidR="003A3E8F" w:rsidRPr="00CA6761" w:rsidRDefault="003A3E8F" w:rsidP="003A3E8F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B631064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278AEDD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AD9024A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2239BEF5" w14:textId="77777777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TASL50D2003S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1C5F80F7" w14:textId="69295F03" w:rsidR="003A3E8F" w:rsidRPr="00CA6761" w:rsidRDefault="003A3E8F" w:rsidP="00EB41E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TASL10D2003S</w:t>
            </w:r>
          </w:p>
        </w:tc>
      </w:tr>
      <w:tr w:rsidR="006A3515" w:rsidRPr="00CA6761" w14:paraId="3799B54C" w14:textId="77777777" w:rsidTr="006B252E">
        <w:trPr>
          <w:trHeight w:val="207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14:paraId="2A16AC65" w14:textId="77777777" w:rsidR="006A3515" w:rsidRPr="00CA6761" w:rsidRDefault="003A3E8F" w:rsidP="006A351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CA676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893" w:type="dxa"/>
            <w:gridSpan w:val="4"/>
            <w:shd w:val="clear" w:color="auto" w:fill="FFFFFF" w:themeFill="background1"/>
            <w:vAlign w:val="center"/>
          </w:tcPr>
          <w:p w14:paraId="42E0729C" w14:textId="77777777" w:rsidR="006A3515" w:rsidRPr="00CA6761" w:rsidRDefault="006A3515" w:rsidP="006A351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A6761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1ECCEA4C" w14:textId="77777777" w:rsidR="00ED5D8A" w:rsidRPr="00CA6761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CA6761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CA6761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3645163D" w14:textId="77777777" w:rsidR="006A3515" w:rsidRPr="00CA6761" w:rsidRDefault="006A3515" w:rsidP="0052176A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CA6761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18EE0154" w14:textId="4A25449C" w:rsidR="006A3515" w:rsidRPr="00CA6761" w:rsidRDefault="006A3515" w:rsidP="00DE41A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52176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A6761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52176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A6761">
        <w:rPr>
          <w:rFonts w:ascii="Times New Roman" w:hAnsi="Times New Roman"/>
          <w:sz w:val="16"/>
          <w:szCs w:val="16"/>
          <w:lang w:val="uk-UA"/>
        </w:rPr>
        <w:t>території.</w:t>
      </w:r>
      <w:r w:rsidR="00DE41A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A6761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</w:t>
      </w:r>
      <w:r w:rsidR="00DE41A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A6761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7DB5ABA2" w14:textId="77777777" w:rsidR="006A3515" w:rsidRPr="00CA6761" w:rsidRDefault="006A3515" w:rsidP="0052176A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CA6761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3D8667ED" w14:textId="77777777" w:rsidR="006A3515" w:rsidRPr="00CA6761" w:rsidRDefault="006A3515" w:rsidP="0052176A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CA6761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CA6761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684DD586" w14:textId="77777777" w:rsidR="006A3515" w:rsidRPr="00CA6761" w:rsidRDefault="006A3515" w:rsidP="0052176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CA6761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0D055B23" w14:textId="77777777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CA6761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CA6761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185FEF2" w14:textId="77777777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2C924A5B" w14:textId="77777777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CA6761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CA6761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33B40A1" w14:textId="77777777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CA6761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CA6761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32B237A" w14:textId="77777777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78FCC1A2" w14:textId="77777777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>- паспорт</w:t>
      </w:r>
      <w:r w:rsidR="00CA676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A6761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139D4B2E" w14:textId="5835A4E0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>-</w:t>
      </w:r>
      <w:r w:rsidR="0095116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A6761">
        <w:rPr>
          <w:rFonts w:ascii="Times New Roman" w:hAnsi="Times New Roman"/>
          <w:sz w:val="16"/>
          <w:szCs w:val="16"/>
          <w:lang w:val="uk-UA"/>
        </w:rPr>
        <w:t>струмопровідна (алюмінієва) шина -1шт.</w:t>
      </w:r>
      <w:r w:rsidR="00DE12D5" w:rsidRPr="00CA6761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1459E9C6" w14:textId="77777777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5869FE09" w14:textId="77777777" w:rsidR="006A3515" w:rsidRPr="00CA6761" w:rsidRDefault="006A3515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CA6761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367170DC" w14:textId="77777777" w:rsidR="00951161" w:rsidRDefault="009C431A" w:rsidP="0095116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CA6761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3A89A1D3" w14:textId="53D2C753" w:rsidR="009C431A" w:rsidRPr="00951161" w:rsidRDefault="00951161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9C431A" w:rsidRPr="00951161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9C431A" w:rsidRPr="00951161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9C431A" w:rsidRPr="00951161">
        <w:rPr>
          <w:rFonts w:ascii="Times New Roman" w:hAnsi="Times New Roman"/>
          <w:sz w:val="16"/>
          <w:szCs w:val="16"/>
          <w:lang w:val="uk-UA"/>
        </w:rPr>
        <w:t>.</w:t>
      </w:r>
    </w:p>
    <w:p w14:paraId="4D11F065" w14:textId="6847D4A4" w:rsidR="009C431A" w:rsidRDefault="00951161" w:rsidP="007D3D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9C431A" w:rsidRPr="00CA6761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1F9824D0" w14:textId="77777777" w:rsidR="00951161" w:rsidRPr="00906AAB" w:rsidRDefault="00951161" w:rsidP="00F823B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2AC90878" w14:textId="77777777" w:rsidR="00951161" w:rsidRPr="00906AAB" w:rsidRDefault="00951161" w:rsidP="00F823B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7D56B350" w14:textId="77777777" w:rsidR="00951161" w:rsidRPr="00906AAB" w:rsidRDefault="00951161" w:rsidP="00F823B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26B59815" w14:textId="12C5E440" w:rsidR="00951161" w:rsidRDefault="00951161" w:rsidP="00F823B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4CD21AFB" w14:textId="3361DDB6" w:rsidR="00DE41A0" w:rsidRPr="00CA6761" w:rsidRDefault="00DE41A0" w:rsidP="00F823B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DE41A0" w:rsidRPr="00CA6761" w:rsidSect="007D3DF0">
      <w:headerReference w:type="default" r:id="rId11"/>
      <w:footerReference w:type="default" r:id="rId12"/>
      <w:pgSz w:w="11906" w:h="16838"/>
      <w:pgMar w:top="993" w:right="850" w:bottom="851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6442" w14:textId="77777777" w:rsidR="00334F83" w:rsidRDefault="00334F83" w:rsidP="00ED5D8A">
      <w:pPr>
        <w:spacing w:after="0" w:line="240" w:lineRule="auto"/>
      </w:pPr>
      <w:r>
        <w:separator/>
      </w:r>
    </w:p>
  </w:endnote>
  <w:endnote w:type="continuationSeparator" w:id="0">
    <w:p w14:paraId="0C4E0A06" w14:textId="77777777" w:rsidR="00334F83" w:rsidRDefault="00334F83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BBE2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464EA4D2" wp14:editId="5215EB5F">
          <wp:extent cx="1316537" cy="473785"/>
          <wp:effectExtent l="0" t="0" r="0" b="2540"/>
          <wp:docPr id="14" name="Рисунок 14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B025" w14:textId="77777777" w:rsidR="00334F83" w:rsidRDefault="00334F83" w:rsidP="00ED5D8A">
      <w:pPr>
        <w:spacing w:after="0" w:line="240" w:lineRule="auto"/>
      </w:pPr>
      <w:r>
        <w:separator/>
      </w:r>
    </w:p>
  </w:footnote>
  <w:footnote w:type="continuationSeparator" w:id="0">
    <w:p w14:paraId="5A2FE561" w14:textId="77777777" w:rsidR="00334F83" w:rsidRDefault="00334F83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AF24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84E3FE7" wp14:editId="6CF67761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3" name="Рисунок 13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582673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3A3E8F" w:rsidRPr="003A3E8F">
      <w:rPr>
        <w:rFonts w:cs="Arial"/>
        <w:sz w:val="24"/>
        <w:u w:val="single"/>
      </w:rPr>
      <w:t>65</w:t>
    </w:r>
  </w:p>
  <w:p w14:paraId="6D849D8A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A1832"/>
    <w:rsid w:val="0012478E"/>
    <w:rsid w:val="001C4F6C"/>
    <w:rsid w:val="001F0B57"/>
    <w:rsid w:val="00202AAA"/>
    <w:rsid w:val="00237550"/>
    <w:rsid w:val="002402EB"/>
    <w:rsid w:val="00242330"/>
    <w:rsid w:val="002673D4"/>
    <w:rsid w:val="002B5680"/>
    <w:rsid w:val="00334F83"/>
    <w:rsid w:val="003A3E8F"/>
    <w:rsid w:val="003C737C"/>
    <w:rsid w:val="003D602E"/>
    <w:rsid w:val="0052176A"/>
    <w:rsid w:val="00582673"/>
    <w:rsid w:val="005D49D9"/>
    <w:rsid w:val="006147CF"/>
    <w:rsid w:val="006A3515"/>
    <w:rsid w:val="006B252E"/>
    <w:rsid w:val="006F5F92"/>
    <w:rsid w:val="00712802"/>
    <w:rsid w:val="007327CE"/>
    <w:rsid w:val="0075763C"/>
    <w:rsid w:val="007C1868"/>
    <w:rsid w:val="007D3DF0"/>
    <w:rsid w:val="008541F3"/>
    <w:rsid w:val="008A5469"/>
    <w:rsid w:val="008E473D"/>
    <w:rsid w:val="00951161"/>
    <w:rsid w:val="00957077"/>
    <w:rsid w:val="009C431A"/>
    <w:rsid w:val="00AA0E97"/>
    <w:rsid w:val="00AD274B"/>
    <w:rsid w:val="00B427A2"/>
    <w:rsid w:val="00B80C92"/>
    <w:rsid w:val="00B83B75"/>
    <w:rsid w:val="00C0120D"/>
    <w:rsid w:val="00C81D02"/>
    <w:rsid w:val="00C95978"/>
    <w:rsid w:val="00CA6761"/>
    <w:rsid w:val="00CB4902"/>
    <w:rsid w:val="00D937F0"/>
    <w:rsid w:val="00DB5F12"/>
    <w:rsid w:val="00DE12D5"/>
    <w:rsid w:val="00DE41A0"/>
    <w:rsid w:val="00E21647"/>
    <w:rsid w:val="00E638B9"/>
    <w:rsid w:val="00E85AB1"/>
    <w:rsid w:val="00EA5ABA"/>
    <w:rsid w:val="00EB41ED"/>
    <w:rsid w:val="00EC3CC5"/>
    <w:rsid w:val="00ED5D8A"/>
    <w:rsid w:val="00EF0B74"/>
    <w:rsid w:val="00F0313E"/>
    <w:rsid w:val="00F1249E"/>
    <w:rsid w:val="00F823B8"/>
    <w:rsid w:val="00F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8E21"/>
  <w15:docId w15:val="{A726113E-54F0-4556-A81B-C245811A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9C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2026-01-12T14:20:00Z</cp:lastPrinted>
  <dcterms:created xsi:type="dcterms:W3CDTF">2026-03-12T13:59:00Z</dcterms:created>
  <dcterms:modified xsi:type="dcterms:W3CDTF">2026-03-12T13:59:00Z</dcterms:modified>
</cp:coreProperties>
</file>